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06" w:rsidRDefault="00594106">
      <w:r>
        <w:rPr>
          <w:rFonts w:hint="eastAsia"/>
        </w:rPr>
        <w:t>（様式第</w:t>
      </w:r>
      <w:r w:rsidR="00CD1ADF">
        <w:rPr>
          <w:rFonts w:hint="eastAsia"/>
        </w:rPr>
        <w:t>４</w:t>
      </w:r>
      <w:r>
        <w:rPr>
          <w:rFonts w:hint="eastAsia"/>
        </w:rPr>
        <w:t>号）</w:t>
      </w:r>
    </w:p>
    <w:p w:rsidR="00594106" w:rsidRDefault="00594106" w:rsidP="00594106">
      <w:pPr>
        <w:jc w:val="center"/>
      </w:pPr>
      <w:r w:rsidRPr="00BC575D">
        <w:rPr>
          <w:rFonts w:hint="eastAsia"/>
          <w:sz w:val="28"/>
        </w:rPr>
        <w:t>会社概要書</w:t>
      </w:r>
    </w:p>
    <w:p w:rsidR="00594106" w:rsidRPr="00594106" w:rsidRDefault="00594106"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【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会社設立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297"/>
        <w:gridCol w:w="1297"/>
        <w:gridCol w:w="1297"/>
        <w:gridCol w:w="1297"/>
        <w:gridCol w:w="1297"/>
      </w:tblGrid>
      <w:tr w:rsidR="00594106" w:rsidRPr="00E94827" w:rsidTr="00873BF5">
        <w:trPr>
          <w:trHeight w:val="519"/>
        </w:trPr>
        <w:tc>
          <w:tcPr>
            <w:tcW w:w="2127" w:type="dxa"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 w:val="restart"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主な事業</w:t>
            </w:r>
          </w:p>
        </w:tc>
        <w:tc>
          <w:tcPr>
            <w:tcW w:w="6485" w:type="dxa"/>
            <w:gridSpan w:val="5"/>
            <w:tcBorders>
              <w:bottom w:val="dotted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6485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6485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6485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6485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</w:tr>
      <w:tr w:rsidR="00594106" w:rsidRPr="00E94827" w:rsidTr="00873BF5">
        <w:trPr>
          <w:trHeight w:val="523"/>
        </w:trPr>
        <w:tc>
          <w:tcPr>
            <w:tcW w:w="2127" w:type="dxa"/>
            <w:vMerge w:val="restart"/>
            <w:vAlign w:val="center"/>
          </w:tcPr>
          <w:p w:rsidR="00594106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売上高</w:t>
            </w:r>
          </w:p>
          <w:p w:rsidR="0027180B" w:rsidRPr="00E94827" w:rsidRDefault="0027180B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（主なもの）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区分</w:t>
            </w: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594106" w:rsidRPr="007407EE" w:rsidRDefault="00594106" w:rsidP="00873BF5">
            <w:pPr>
              <w:rPr>
                <w:sz w:val="18"/>
                <w:szCs w:val="18"/>
              </w:rPr>
            </w:pPr>
            <w:r w:rsidRPr="007407EE">
              <w:rPr>
                <w:rFonts w:hint="eastAsia"/>
                <w:sz w:val="18"/>
                <w:szCs w:val="18"/>
              </w:rPr>
              <w:t>直前２年度分決算（千円）</w:t>
            </w: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594106" w:rsidRPr="007407EE" w:rsidRDefault="00594106" w:rsidP="00873BF5">
            <w:pPr>
              <w:rPr>
                <w:sz w:val="18"/>
                <w:szCs w:val="18"/>
              </w:rPr>
            </w:pPr>
            <w:r w:rsidRPr="007407EE">
              <w:rPr>
                <w:rFonts w:hint="eastAsia"/>
                <w:sz w:val="18"/>
                <w:szCs w:val="18"/>
              </w:rPr>
              <w:t>直前１年度分決算（千円）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</w:tcPr>
          <w:p w:rsidR="00594106" w:rsidRPr="007407EE" w:rsidRDefault="00594106" w:rsidP="00873BF5">
            <w:pPr>
              <w:rPr>
                <w:sz w:val="18"/>
                <w:szCs w:val="18"/>
              </w:rPr>
            </w:pPr>
            <w:r w:rsidRPr="007407EE">
              <w:rPr>
                <w:rFonts w:hint="eastAsia"/>
                <w:sz w:val="18"/>
                <w:szCs w:val="18"/>
              </w:rPr>
              <w:t>直前２ヶ年の平均（千円）</w:t>
            </w: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  <w:tr w:rsidR="00594106" w:rsidRPr="00E94827" w:rsidTr="00873BF5">
        <w:trPr>
          <w:trHeight w:val="397"/>
        </w:trPr>
        <w:tc>
          <w:tcPr>
            <w:tcW w:w="2127" w:type="dxa"/>
            <w:vMerge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  <w:tr w:rsidR="00594106" w:rsidRPr="00E94827" w:rsidTr="00873BF5">
        <w:trPr>
          <w:trHeight w:val="782"/>
        </w:trPr>
        <w:tc>
          <w:tcPr>
            <w:tcW w:w="2127" w:type="dxa"/>
            <w:vMerge w:val="restart"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常勤職員数</w:t>
            </w:r>
          </w:p>
        </w:tc>
        <w:tc>
          <w:tcPr>
            <w:tcW w:w="1297" w:type="dxa"/>
            <w:vAlign w:val="center"/>
          </w:tcPr>
          <w:p w:rsidR="00594106" w:rsidRPr="00377C7F" w:rsidRDefault="00594106" w:rsidP="00873BF5">
            <w:pPr>
              <w:jc w:val="center"/>
              <w:rPr>
                <w:sz w:val="18"/>
                <w:szCs w:val="18"/>
              </w:rPr>
            </w:pPr>
            <w:r w:rsidRPr="00377C7F">
              <w:rPr>
                <w:rFonts w:hint="eastAsia"/>
                <w:sz w:val="18"/>
                <w:szCs w:val="18"/>
              </w:rPr>
              <w:t>技術職員</w:t>
            </w:r>
          </w:p>
          <w:p w:rsidR="00594106" w:rsidRPr="00E94827" w:rsidRDefault="00594106" w:rsidP="00873BF5">
            <w:pPr>
              <w:jc w:val="center"/>
              <w:rPr>
                <w:szCs w:val="21"/>
              </w:rPr>
            </w:pPr>
            <w:r w:rsidRPr="00377C7F">
              <w:rPr>
                <w:rFonts w:hint="eastAsia"/>
                <w:sz w:val="18"/>
                <w:szCs w:val="18"/>
              </w:rPr>
              <w:t>（　　業務）</w:t>
            </w:r>
          </w:p>
        </w:tc>
        <w:tc>
          <w:tcPr>
            <w:tcW w:w="1297" w:type="dxa"/>
            <w:vAlign w:val="center"/>
          </w:tcPr>
          <w:p w:rsidR="00594106" w:rsidRPr="00377C7F" w:rsidRDefault="00594106" w:rsidP="00873BF5">
            <w:pPr>
              <w:jc w:val="center"/>
              <w:rPr>
                <w:sz w:val="18"/>
                <w:szCs w:val="18"/>
              </w:rPr>
            </w:pPr>
            <w:r w:rsidRPr="00377C7F">
              <w:rPr>
                <w:rFonts w:hint="eastAsia"/>
                <w:sz w:val="18"/>
                <w:szCs w:val="18"/>
              </w:rPr>
              <w:t>技術職員</w:t>
            </w:r>
          </w:p>
          <w:p w:rsidR="00594106" w:rsidRPr="00E94827" w:rsidRDefault="00594106" w:rsidP="00873BF5">
            <w:pPr>
              <w:rPr>
                <w:szCs w:val="21"/>
              </w:rPr>
            </w:pPr>
            <w:r w:rsidRPr="00377C7F">
              <w:rPr>
                <w:rFonts w:hint="eastAsia"/>
                <w:sz w:val="18"/>
                <w:szCs w:val="18"/>
              </w:rPr>
              <w:t>（　　業務）</w:t>
            </w:r>
          </w:p>
        </w:tc>
        <w:tc>
          <w:tcPr>
            <w:tcW w:w="1297" w:type="dxa"/>
            <w:vAlign w:val="center"/>
          </w:tcPr>
          <w:p w:rsidR="00594106" w:rsidRPr="00377C7F" w:rsidRDefault="00594106" w:rsidP="00873BF5">
            <w:pPr>
              <w:jc w:val="center"/>
              <w:rPr>
                <w:sz w:val="18"/>
                <w:szCs w:val="18"/>
              </w:rPr>
            </w:pPr>
            <w:r w:rsidRPr="00377C7F">
              <w:rPr>
                <w:rFonts w:hint="eastAsia"/>
                <w:sz w:val="18"/>
                <w:szCs w:val="18"/>
              </w:rPr>
              <w:t>事務職員</w:t>
            </w:r>
          </w:p>
        </w:tc>
        <w:tc>
          <w:tcPr>
            <w:tcW w:w="1297" w:type="dxa"/>
            <w:vAlign w:val="center"/>
          </w:tcPr>
          <w:p w:rsidR="00594106" w:rsidRPr="00377C7F" w:rsidRDefault="00594106" w:rsidP="00873BF5">
            <w:pPr>
              <w:jc w:val="center"/>
              <w:rPr>
                <w:sz w:val="18"/>
                <w:szCs w:val="18"/>
              </w:rPr>
            </w:pPr>
            <w:r w:rsidRPr="00377C7F">
              <w:rPr>
                <w:rFonts w:hint="eastAsia"/>
                <w:sz w:val="18"/>
                <w:szCs w:val="18"/>
              </w:rPr>
              <w:t>その他の職員</w:t>
            </w:r>
          </w:p>
        </w:tc>
        <w:tc>
          <w:tcPr>
            <w:tcW w:w="1297" w:type="dxa"/>
            <w:vAlign w:val="center"/>
          </w:tcPr>
          <w:p w:rsidR="00594106" w:rsidRPr="00377C7F" w:rsidRDefault="00594106" w:rsidP="00873BF5">
            <w:pPr>
              <w:jc w:val="center"/>
              <w:rPr>
                <w:sz w:val="18"/>
                <w:szCs w:val="18"/>
              </w:rPr>
            </w:pPr>
            <w:r w:rsidRPr="00377C7F">
              <w:rPr>
                <w:rFonts w:hint="eastAsia"/>
                <w:sz w:val="18"/>
                <w:szCs w:val="18"/>
              </w:rPr>
              <w:t>合計</w:t>
            </w:r>
          </w:p>
        </w:tc>
      </w:tr>
      <w:tr w:rsidR="00594106" w:rsidRPr="00E94827" w:rsidTr="00873BF5">
        <w:trPr>
          <w:trHeight w:val="553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:rsidR="00594106" w:rsidRPr="00E94827" w:rsidRDefault="00594106" w:rsidP="00873BF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</w:tr>
      <w:tr w:rsidR="00594106" w:rsidRPr="00E94827" w:rsidTr="00873BF5">
        <w:trPr>
          <w:trHeight w:val="553"/>
        </w:trPr>
        <w:tc>
          <w:tcPr>
            <w:tcW w:w="8612" w:type="dxa"/>
            <w:gridSpan w:val="6"/>
            <w:tcBorders>
              <w:left w:val="nil"/>
              <w:right w:val="nil"/>
            </w:tcBorders>
            <w:vAlign w:val="center"/>
          </w:tcPr>
          <w:p w:rsidR="00594106" w:rsidRPr="00E94827" w:rsidRDefault="00594106" w:rsidP="00594106">
            <w:pPr>
              <w:spacing w:beforeLines="50" w:before="176"/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本業務の担当を予定している部署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】</w:t>
            </w:r>
          </w:p>
        </w:tc>
      </w:tr>
      <w:tr w:rsidR="00594106" w:rsidRPr="00E94827" w:rsidTr="00873BF5">
        <w:trPr>
          <w:trHeight w:val="1406"/>
        </w:trPr>
        <w:tc>
          <w:tcPr>
            <w:tcW w:w="2127" w:type="dxa"/>
            <w:vAlign w:val="center"/>
          </w:tcPr>
          <w:p w:rsidR="00594106" w:rsidRPr="00E94827" w:rsidRDefault="00594106" w:rsidP="00873BF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本店または支店等の所在地</w:t>
            </w:r>
          </w:p>
        </w:tc>
        <w:tc>
          <w:tcPr>
            <w:tcW w:w="6485" w:type="dxa"/>
            <w:gridSpan w:val="5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  <w:tr w:rsidR="00594106" w:rsidRPr="00E94827" w:rsidTr="00873BF5">
        <w:trPr>
          <w:trHeight w:val="1397"/>
        </w:trPr>
        <w:tc>
          <w:tcPr>
            <w:tcW w:w="2127" w:type="dxa"/>
            <w:vAlign w:val="center"/>
          </w:tcPr>
          <w:p w:rsidR="00594106" w:rsidRPr="00E94827" w:rsidRDefault="00594106" w:rsidP="00873BF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本店または支店等の名称</w:t>
            </w: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Default="00594106" w:rsidP="00873BF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</w:p>
          <w:p w:rsidR="00594106" w:rsidRPr="00E94827" w:rsidRDefault="00594106" w:rsidP="00873BF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職氏名</w:t>
            </w: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  <w:tr w:rsidR="00594106" w:rsidRPr="00E94827" w:rsidTr="00873BF5">
        <w:trPr>
          <w:trHeight w:val="697"/>
        </w:trPr>
        <w:tc>
          <w:tcPr>
            <w:tcW w:w="2127" w:type="dxa"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連絡担当者</w:t>
            </w: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所属部署</w:t>
            </w: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  <w:tr w:rsidR="00594106" w:rsidRPr="00E94827" w:rsidTr="00873BF5">
        <w:trPr>
          <w:trHeight w:val="697"/>
        </w:trPr>
        <w:tc>
          <w:tcPr>
            <w:tcW w:w="2127" w:type="dxa"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  <w:tc>
          <w:tcPr>
            <w:tcW w:w="1297" w:type="dxa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ＦＡＸ番号</w:t>
            </w:r>
          </w:p>
        </w:tc>
        <w:tc>
          <w:tcPr>
            <w:tcW w:w="2594" w:type="dxa"/>
            <w:gridSpan w:val="2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  <w:tr w:rsidR="00594106" w:rsidRPr="00E94827" w:rsidTr="00873BF5">
        <w:trPr>
          <w:trHeight w:val="703"/>
        </w:trPr>
        <w:tc>
          <w:tcPr>
            <w:tcW w:w="2127" w:type="dxa"/>
            <w:vAlign w:val="center"/>
          </w:tcPr>
          <w:p w:rsidR="00594106" w:rsidRPr="00E94827" w:rsidRDefault="00594106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電子メールアドレス</w:t>
            </w:r>
          </w:p>
        </w:tc>
        <w:tc>
          <w:tcPr>
            <w:tcW w:w="6485" w:type="dxa"/>
            <w:gridSpan w:val="5"/>
            <w:vAlign w:val="center"/>
          </w:tcPr>
          <w:p w:rsidR="00594106" w:rsidRPr="00E94827" w:rsidRDefault="00594106" w:rsidP="00873BF5">
            <w:pPr>
              <w:rPr>
                <w:szCs w:val="21"/>
              </w:rPr>
            </w:pPr>
          </w:p>
        </w:tc>
      </w:tr>
    </w:tbl>
    <w:p w:rsidR="00966E01" w:rsidRDefault="00594106" w:rsidP="00594106">
      <w:pPr>
        <w:spacing w:beforeLines="50" w:before="176"/>
      </w:pPr>
      <w:r w:rsidRPr="00594106">
        <w:rPr>
          <w:rFonts w:hint="eastAsia"/>
        </w:rPr>
        <w:t>・上記の欄に記入のうえ、パンフレット等の会社概要が分かるものを添付してください。</w:t>
      </w:r>
    </w:p>
    <w:p w:rsidR="004B31D6" w:rsidRDefault="004B31D6" w:rsidP="004B31D6">
      <w:pPr>
        <w:spacing w:beforeLines="50" w:before="176"/>
        <w:jc w:val="right"/>
      </w:pPr>
      <w:r>
        <w:rPr>
          <w:rFonts w:hint="eastAsia"/>
        </w:rPr>
        <w:t>（裏面有り）</w:t>
      </w:r>
    </w:p>
    <w:p w:rsidR="0036256A" w:rsidRDefault="0036256A" w:rsidP="0036256A">
      <w:pPr>
        <w:spacing w:beforeLines="50" w:before="176"/>
        <w:jc w:val="center"/>
        <w:rPr>
          <w:szCs w:val="21"/>
        </w:rPr>
      </w:pPr>
      <w:r>
        <w:rPr>
          <w:rFonts w:hint="eastAsia"/>
          <w:szCs w:val="21"/>
        </w:rPr>
        <w:lastRenderedPageBreak/>
        <w:t>（裏面）</w:t>
      </w:r>
    </w:p>
    <w:p w:rsidR="004B31D6" w:rsidRDefault="00EE38A9" w:rsidP="004B31D6">
      <w:pPr>
        <w:spacing w:beforeLines="50" w:before="176"/>
        <w:jc w:val="left"/>
        <w:rPr>
          <w:szCs w:val="21"/>
        </w:rPr>
      </w:pPr>
      <w:r>
        <w:rPr>
          <w:rFonts w:hint="eastAsia"/>
          <w:szCs w:val="21"/>
        </w:rPr>
        <w:t>【</w:t>
      </w:r>
      <w:r>
        <w:rPr>
          <w:rFonts w:hint="eastAsia"/>
          <w:szCs w:val="21"/>
        </w:rPr>
        <w:t xml:space="preserve"> </w:t>
      </w:r>
      <w:r>
        <w:rPr>
          <w:rFonts w:hint="eastAsia"/>
        </w:rPr>
        <w:t>競争入札参加資格者名簿登録済み自治体</w:t>
      </w:r>
      <w:r w:rsidR="00533C77">
        <w:rPr>
          <w:rFonts w:hint="eastAsia"/>
        </w:rPr>
        <w:t>（熊本県及び県内１４市）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】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985"/>
        <w:gridCol w:w="1984"/>
      </w:tblGrid>
      <w:tr w:rsidR="00762202" w:rsidTr="00762202">
        <w:trPr>
          <w:trHeight w:val="490"/>
        </w:trPr>
        <w:tc>
          <w:tcPr>
            <w:tcW w:w="5812" w:type="dxa"/>
            <w:gridSpan w:val="3"/>
            <w:vAlign w:val="center"/>
          </w:tcPr>
          <w:p w:rsidR="00762202" w:rsidRDefault="00762202" w:rsidP="007622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自治体名</w:t>
            </w:r>
          </w:p>
        </w:tc>
      </w:tr>
      <w:tr w:rsidR="00762202" w:rsidTr="00762202">
        <w:trPr>
          <w:trHeight w:val="426"/>
        </w:trPr>
        <w:tc>
          <w:tcPr>
            <w:tcW w:w="1843" w:type="dxa"/>
            <w:vAlign w:val="center"/>
          </w:tcPr>
          <w:p w:rsidR="00762202" w:rsidRDefault="00762202" w:rsidP="00762202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762202" w:rsidRDefault="00762202" w:rsidP="00762202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762202" w:rsidRDefault="00762202" w:rsidP="00762202">
            <w:pPr>
              <w:jc w:val="center"/>
              <w:rPr>
                <w:szCs w:val="21"/>
              </w:rPr>
            </w:pPr>
          </w:p>
        </w:tc>
      </w:tr>
    </w:tbl>
    <w:p w:rsidR="00EE38A9" w:rsidRPr="00762202" w:rsidRDefault="00762202" w:rsidP="004B31D6">
      <w:pPr>
        <w:spacing w:beforeLines="50" w:before="176"/>
        <w:jc w:val="left"/>
        <w:rPr>
          <w:szCs w:val="21"/>
        </w:rPr>
      </w:pPr>
      <w:r>
        <w:rPr>
          <w:rFonts w:hint="eastAsia"/>
          <w:szCs w:val="21"/>
        </w:rPr>
        <w:t>※複数の自治体にて登録済みの場合は、代表的な３自治体を記入すること。</w:t>
      </w:r>
    </w:p>
    <w:p w:rsidR="00EE38A9" w:rsidRDefault="00EE38A9" w:rsidP="004B31D6">
      <w:pPr>
        <w:spacing w:beforeLines="50" w:before="176"/>
        <w:jc w:val="left"/>
        <w:rPr>
          <w:szCs w:val="21"/>
        </w:rPr>
      </w:pPr>
    </w:p>
    <w:p w:rsidR="00EE38A9" w:rsidRDefault="00762202" w:rsidP="004B31D6">
      <w:pPr>
        <w:spacing w:beforeLines="50" w:before="176"/>
        <w:jc w:val="left"/>
      </w:pPr>
      <w:r>
        <w:rPr>
          <w:rFonts w:hint="eastAsia"/>
          <w:szCs w:val="21"/>
        </w:rPr>
        <w:t xml:space="preserve"> </w:t>
      </w:r>
      <w:r w:rsidR="00EE38A9">
        <w:rPr>
          <w:rFonts w:hint="eastAsia"/>
          <w:szCs w:val="21"/>
        </w:rPr>
        <w:t>【</w:t>
      </w:r>
      <w:r w:rsidR="00EE38A9">
        <w:rPr>
          <w:rFonts w:hint="eastAsia"/>
          <w:szCs w:val="21"/>
        </w:rPr>
        <w:t xml:space="preserve"> </w:t>
      </w:r>
      <w:r w:rsidR="00EE38A9">
        <w:rPr>
          <w:rFonts w:hint="eastAsia"/>
        </w:rPr>
        <w:t>後期高齢者医療広域連合標準システム機器</w:t>
      </w:r>
      <w:r w:rsidR="00706C97" w:rsidRPr="006F1B5C">
        <w:rPr>
          <w:rFonts w:hint="eastAsia"/>
          <w:color w:val="000000" w:themeColor="text1"/>
        </w:rPr>
        <w:t>構築または</w:t>
      </w:r>
      <w:r w:rsidR="00EE38A9">
        <w:rPr>
          <w:rFonts w:hint="eastAsia"/>
        </w:rPr>
        <w:t>更改業務実績</w:t>
      </w:r>
      <w:r w:rsidR="00EE38A9">
        <w:rPr>
          <w:rFonts w:hint="eastAsia"/>
          <w:szCs w:val="21"/>
        </w:rPr>
        <w:t xml:space="preserve"> </w:t>
      </w:r>
      <w:r w:rsidR="00EE38A9">
        <w:rPr>
          <w:rFonts w:hint="eastAsia"/>
          <w:szCs w:val="21"/>
        </w:rPr>
        <w:t>】</w:t>
      </w:r>
    </w:p>
    <w:tbl>
      <w:tblPr>
        <w:tblStyle w:val="a7"/>
        <w:tblW w:w="8647" w:type="dxa"/>
        <w:tblInd w:w="108" w:type="dxa"/>
        <w:tblLook w:val="04A0" w:firstRow="1" w:lastRow="0" w:firstColumn="1" w:lastColumn="0" w:noHBand="0" w:noVBand="1"/>
      </w:tblPr>
      <w:tblGrid>
        <w:gridCol w:w="3969"/>
        <w:gridCol w:w="2552"/>
        <w:gridCol w:w="2126"/>
      </w:tblGrid>
      <w:tr w:rsidR="00EE38A9" w:rsidTr="00EE38A9">
        <w:trPr>
          <w:trHeight w:val="348"/>
        </w:trPr>
        <w:tc>
          <w:tcPr>
            <w:tcW w:w="3969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広域連合名</w:t>
            </w:r>
          </w:p>
        </w:tc>
        <w:tc>
          <w:tcPr>
            <w:tcW w:w="2552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契約期間</w:t>
            </w:r>
          </w:p>
        </w:tc>
        <w:tc>
          <w:tcPr>
            <w:tcW w:w="2126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契約金額（千円）</w:t>
            </w:r>
          </w:p>
        </w:tc>
      </w:tr>
      <w:tr w:rsidR="00EE38A9" w:rsidTr="00EE38A9">
        <w:trPr>
          <w:trHeight w:val="607"/>
        </w:trPr>
        <w:tc>
          <w:tcPr>
            <w:tcW w:w="3969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</w:p>
        </w:tc>
      </w:tr>
      <w:tr w:rsidR="00EE38A9" w:rsidTr="00EE38A9">
        <w:trPr>
          <w:trHeight w:val="545"/>
        </w:trPr>
        <w:tc>
          <w:tcPr>
            <w:tcW w:w="3969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</w:p>
        </w:tc>
      </w:tr>
      <w:tr w:rsidR="00EE38A9" w:rsidTr="00EE38A9">
        <w:trPr>
          <w:trHeight w:val="553"/>
        </w:trPr>
        <w:tc>
          <w:tcPr>
            <w:tcW w:w="3969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E38A9" w:rsidRDefault="00EE38A9" w:rsidP="00873BF5">
            <w:pPr>
              <w:jc w:val="center"/>
              <w:rPr>
                <w:szCs w:val="21"/>
              </w:rPr>
            </w:pPr>
          </w:p>
        </w:tc>
      </w:tr>
    </w:tbl>
    <w:p w:rsidR="00EE38A9" w:rsidRDefault="00762202" w:rsidP="00533C77">
      <w:pPr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  <w:r w:rsidR="00533C77">
        <w:rPr>
          <w:rFonts w:hint="eastAsia"/>
          <w:szCs w:val="21"/>
        </w:rPr>
        <w:t>※複数の広域連合において実績がある場合は、代表的な３件を記入</w:t>
      </w:r>
      <w:r>
        <w:rPr>
          <w:rFonts w:hint="eastAsia"/>
          <w:szCs w:val="21"/>
        </w:rPr>
        <w:t>すること。</w:t>
      </w:r>
    </w:p>
    <w:p w:rsidR="00762202" w:rsidRDefault="00762202" w:rsidP="00533C77">
      <w:pPr>
        <w:jc w:val="left"/>
        <w:rPr>
          <w:szCs w:val="21"/>
        </w:rPr>
      </w:pPr>
    </w:p>
    <w:p w:rsidR="00EE38A9" w:rsidRDefault="00762202" w:rsidP="004B31D6">
      <w:pPr>
        <w:spacing w:beforeLines="50" w:before="176"/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  <w:r w:rsidR="00EE38A9">
        <w:rPr>
          <w:rFonts w:hint="eastAsia"/>
          <w:szCs w:val="21"/>
        </w:rPr>
        <w:t>【</w:t>
      </w:r>
      <w:r w:rsidR="00EE38A9">
        <w:rPr>
          <w:rFonts w:hint="eastAsia"/>
          <w:szCs w:val="21"/>
        </w:rPr>
        <w:t xml:space="preserve"> </w:t>
      </w:r>
      <w:r w:rsidR="00EE38A9" w:rsidRPr="00EE38A9">
        <w:rPr>
          <w:rFonts w:hint="eastAsia"/>
        </w:rPr>
        <w:t>後期高齢者医療広域連合</w:t>
      </w:r>
      <w:r w:rsidR="00533C77">
        <w:rPr>
          <w:rFonts w:hint="eastAsia"/>
        </w:rPr>
        <w:t>標準システム</w:t>
      </w:r>
      <w:r w:rsidR="00EE38A9" w:rsidRPr="00EE38A9">
        <w:rPr>
          <w:rFonts w:hint="eastAsia"/>
        </w:rPr>
        <w:t>運用支援等業務</w:t>
      </w:r>
      <w:r w:rsidR="00533C77">
        <w:rPr>
          <w:rFonts w:hint="eastAsia"/>
        </w:rPr>
        <w:t>契約状況</w:t>
      </w:r>
      <w:r w:rsidR="00EE38A9">
        <w:rPr>
          <w:rFonts w:hint="eastAsia"/>
          <w:szCs w:val="21"/>
        </w:rPr>
        <w:t xml:space="preserve"> </w:t>
      </w:r>
      <w:r w:rsidR="00EE38A9">
        <w:rPr>
          <w:rFonts w:hint="eastAsia"/>
          <w:szCs w:val="21"/>
        </w:rPr>
        <w:t>】</w:t>
      </w:r>
    </w:p>
    <w:tbl>
      <w:tblPr>
        <w:tblStyle w:val="a7"/>
        <w:tblW w:w="8647" w:type="dxa"/>
        <w:tblInd w:w="108" w:type="dxa"/>
        <w:tblLook w:val="04A0" w:firstRow="1" w:lastRow="0" w:firstColumn="1" w:lastColumn="0" w:noHBand="0" w:noVBand="1"/>
      </w:tblPr>
      <w:tblGrid>
        <w:gridCol w:w="3969"/>
        <w:gridCol w:w="2552"/>
        <w:gridCol w:w="2126"/>
      </w:tblGrid>
      <w:tr w:rsidR="00762202" w:rsidTr="00873BF5">
        <w:trPr>
          <w:trHeight w:val="348"/>
        </w:trPr>
        <w:tc>
          <w:tcPr>
            <w:tcW w:w="3969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広域連合名</w:t>
            </w:r>
          </w:p>
        </w:tc>
        <w:tc>
          <w:tcPr>
            <w:tcW w:w="2552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契約期間</w:t>
            </w:r>
          </w:p>
        </w:tc>
        <w:tc>
          <w:tcPr>
            <w:tcW w:w="2126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契約金額（千円）</w:t>
            </w:r>
          </w:p>
        </w:tc>
      </w:tr>
      <w:tr w:rsidR="00762202" w:rsidTr="00873BF5">
        <w:trPr>
          <w:trHeight w:val="607"/>
        </w:trPr>
        <w:tc>
          <w:tcPr>
            <w:tcW w:w="3969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</w:tr>
      <w:tr w:rsidR="00762202" w:rsidTr="00873BF5">
        <w:trPr>
          <w:trHeight w:val="545"/>
        </w:trPr>
        <w:tc>
          <w:tcPr>
            <w:tcW w:w="3969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</w:tr>
      <w:tr w:rsidR="00762202" w:rsidTr="00873BF5">
        <w:trPr>
          <w:trHeight w:val="553"/>
        </w:trPr>
        <w:tc>
          <w:tcPr>
            <w:tcW w:w="3969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62202" w:rsidRDefault="00762202" w:rsidP="00873BF5">
            <w:pPr>
              <w:jc w:val="center"/>
              <w:rPr>
                <w:szCs w:val="21"/>
              </w:rPr>
            </w:pPr>
          </w:p>
        </w:tc>
      </w:tr>
    </w:tbl>
    <w:p w:rsidR="00533C77" w:rsidRPr="00762202" w:rsidRDefault="00762202" w:rsidP="00762202">
      <w:pPr>
        <w:jc w:val="left"/>
        <w:rPr>
          <w:szCs w:val="21"/>
        </w:rPr>
      </w:pPr>
      <w:r>
        <w:rPr>
          <w:rFonts w:hint="eastAsia"/>
          <w:szCs w:val="21"/>
        </w:rPr>
        <w:t xml:space="preserve">　※複数の広域連合において契約中の場合は、代表的な３件を記入すること。</w:t>
      </w:r>
    </w:p>
    <w:p w:rsidR="00533C77" w:rsidRDefault="00533C77" w:rsidP="004B31D6">
      <w:pPr>
        <w:spacing w:beforeLines="50" w:before="176"/>
        <w:jc w:val="left"/>
        <w:rPr>
          <w:szCs w:val="21"/>
        </w:rPr>
      </w:pPr>
    </w:p>
    <w:p w:rsidR="00533C77" w:rsidRDefault="00533C77" w:rsidP="004B31D6">
      <w:pPr>
        <w:spacing w:beforeLines="50" w:before="176"/>
        <w:jc w:val="left"/>
        <w:rPr>
          <w:szCs w:val="21"/>
        </w:rPr>
      </w:pPr>
    </w:p>
    <w:p w:rsidR="00533C77" w:rsidRDefault="00533C77" w:rsidP="004B31D6">
      <w:pPr>
        <w:spacing w:beforeLines="50" w:before="176"/>
        <w:jc w:val="left"/>
        <w:rPr>
          <w:szCs w:val="21"/>
        </w:rPr>
      </w:pPr>
    </w:p>
    <w:p w:rsidR="00533C77" w:rsidRPr="00EE38A9" w:rsidRDefault="00533C77" w:rsidP="004B31D6">
      <w:pPr>
        <w:spacing w:beforeLines="50" w:before="176"/>
        <w:jc w:val="left"/>
      </w:pPr>
    </w:p>
    <w:sectPr w:rsidR="00533C77" w:rsidRPr="00EE38A9" w:rsidSect="004B31D6">
      <w:pgSz w:w="11907" w:h="16838" w:code="9"/>
      <w:pgMar w:top="1134" w:right="1701" w:bottom="1134" w:left="1701" w:header="851" w:footer="992" w:gutter="0"/>
      <w:cols w:space="425"/>
      <w:docGrid w:type="linesAndChars" w:linePitch="353" w:charSpace="-7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4" w:rsidRDefault="00D15AB4" w:rsidP="004B31D6">
      <w:r>
        <w:separator/>
      </w:r>
    </w:p>
  </w:endnote>
  <w:endnote w:type="continuationSeparator" w:id="0">
    <w:p w:rsidR="00D15AB4" w:rsidRDefault="00D15AB4" w:rsidP="004B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4" w:rsidRDefault="00D15AB4" w:rsidP="004B31D6">
      <w:r>
        <w:separator/>
      </w:r>
    </w:p>
  </w:footnote>
  <w:footnote w:type="continuationSeparator" w:id="0">
    <w:p w:rsidR="00D15AB4" w:rsidRDefault="00D15AB4" w:rsidP="004B3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3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06"/>
    <w:rsid w:val="00002DBD"/>
    <w:rsid w:val="000041E9"/>
    <w:rsid w:val="00005AEB"/>
    <w:rsid w:val="00006E9A"/>
    <w:rsid w:val="00011750"/>
    <w:rsid w:val="000153B3"/>
    <w:rsid w:val="00015A55"/>
    <w:rsid w:val="00015C70"/>
    <w:rsid w:val="00015D53"/>
    <w:rsid w:val="00020FCA"/>
    <w:rsid w:val="00030C41"/>
    <w:rsid w:val="000311BB"/>
    <w:rsid w:val="00033A8F"/>
    <w:rsid w:val="000418F4"/>
    <w:rsid w:val="00042302"/>
    <w:rsid w:val="000458EE"/>
    <w:rsid w:val="000572C2"/>
    <w:rsid w:val="0006182C"/>
    <w:rsid w:val="00062AF6"/>
    <w:rsid w:val="00072214"/>
    <w:rsid w:val="00080D91"/>
    <w:rsid w:val="00086713"/>
    <w:rsid w:val="00087152"/>
    <w:rsid w:val="000905D5"/>
    <w:rsid w:val="0009634F"/>
    <w:rsid w:val="000A32CC"/>
    <w:rsid w:val="000A583D"/>
    <w:rsid w:val="000B2944"/>
    <w:rsid w:val="000B3018"/>
    <w:rsid w:val="000B3836"/>
    <w:rsid w:val="000B53E7"/>
    <w:rsid w:val="000B5545"/>
    <w:rsid w:val="000B78B9"/>
    <w:rsid w:val="000C489A"/>
    <w:rsid w:val="000C5490"/>
    <w:rsid w:val="000E4A04"/>
    <w:rsid w:val="000F15CB"/>
    <w:rsid w:val="000F2D69"/>
    <w:rsid w:val="000F3B58"/>
    <w:rsid w:val="00101A7D"/>
    <w:rsid w:val="00104130"/>
    <w:rsid w:val="00104A9C"/>
    <w:rsid w:val="001061CE"/>
    <w:rsid w:val="0011400D"/>
    <w:rsid w:val="001162B4"/>
    <w:rsid w:val="001179DE"/>
    <w:rsid w:val="001227B9"/>
    <w:rsid w:val="00123484"/>
    <w:rsid w:val="00127DA0"/>
    <w:rsid w:val="00130F51"/>
    <w:rsid w:val="001343E3"/>
    <w:rsid w:val="00134919"/>
    <w:rsid w:val="001349E2"/>
    <w:rsid w:val="001365D7"/>
    <w:rsid w:val="00136F4F"/>
    <w:rsid w:val="00140060"/>
    <w:rsid w:val="001402BB"/>
    <w:rsid w:val="00141C9F"/>
    <w:rsid w:val="00143E7E"/>
    <w:rsid w:val="00144763"/>
    <w:rsid w:val="001479E6"/>
    <w:rsid w:val="00147F60"/>
    <w:rsid w:val="00152784"/>
    <w:rsid w:val="00162DF9"/>
    <w:rsid w:val="00164CDA"/>
    <w:rsid w:val="00166D0B"/>
    <w:rsid w:val="00170FC4"/>
    <w:rsid w:val="001721B0"/>
    <w:rsid w:val="001723DB"/>
    <w:rsid w:val="00173B87"/>
    <w:rsid w:val="0017478C"/>
    <w:rsid w:val="001801A0"/>
    <w:rsid w:val="00181A33"/>
    <w:rsid w:val="0018547D"/>
    <w:rsid w:val="00191B18"/>
    <w:rsid w:val="00193A05"/>
    <w:rsid w:val="00193BDD"/>
    <w:rsid w:val="00196781"/>
    <w:rsid w:val="001A789E"/>
    <w:rsid w:val="001B3636"/>
    <w:rsid w:val="001B5E38"/>
    <w:rsid w:val="001B62AA"/>
    <w:rsid w:val="001C2C00"/>
    <w:rsid w:val="001C45B3"/>
    <w:rsid w:val="001C680B"/>
    <w:rsid w:val="001F10F6"/>
    <w:rsid w:val="001F24D8"/>
    <w:rsid w:val="001F4969"/>
    <w:rsid w:val="00201242"/>
    <w:rsid w:val="00203F2A"/>
    <w:rsid w:val="00206661"/>
    <w:rsid w:val="00210EAD"/>
    <w:rsid w:val="002146EE"/>
    <w:rsid w:val="00223548"/>
    <w:rsid w:val="00224AB7"/>
    <w:rsid w:val="002300BA"/>
    <w:rsid w:val="00233248"/>
    <w:rsid w:val="002350E8"/>
    <w:rsid w:val="0024174B"/>
    <w:rsid w:val="0024707C"/>
    <w:rsid w:val="002526EA"/>
    <w:rsid w:val="00261B7F"/>
    <w:rsid w:val="00264053"/>
    <w:rsid w:val="0027180B"/>
    <w:rsid w:val="0027235B"/>
    <w:rsid w:val="00274B14"/>
    <w:rsid w:val="00274B96"/>
    <w:rsid w:val="002764DC"/>
    <w:rsid w:val="00276902"/>
    <w:rsid w:val="002821D7"/>
    <w:rsid w:val="00284196"/>
    <w:rsid w:val="0028468F"/>
    <w:rsid w:val="002870CD"/>
    <w:rsid w:val="002870DC"/>
    <w:rsid w:val="002914A1"/>
    <w:rsid w:val="00294061"/>
    <w:rsid w:val="002975B1"/>
    <w:rsid w:val="002A2DE9"/>
    <w:rsid w:val="002A37ED"/>
    <w:rsid w:val="002A60D3"/>
    <w:rsid w:val="002A74AD"/>
    <w:rsid w:val="002B07D9"/>
    <w:rsid w:val="002C178E"/>
    <w:rsid w:val="002C3B06"/>
    <w:rsid w:val="002C50AC"/>
    <w:rsid w:val="002C6F6F"/>
    <w:rsid w:val="002C7A40"/>
    <w:rsid w:val="002D428A"/>
    <w:rsid w:val="002D4586"/>
    <w:rsid w:val="002D56C8"/>
    <w:rsid w:val="002E64D1"/>
    <w:rsid w:val="002E6CB4"/>
    <w:rsid w:val="002F0F6E"/>
    <w:rsid w:val="002F1DE2"/>
    <w:rsid w:val="00303C78"/>
    <w:rsid w:val="00305D16"/>
    <w:rsid w:val="003065A5"/>
    <w:rsid w:val="003069E4"/>
    <w:rsid w:val="003069F7"/>
    <w:rsid w:val="00307620"/>
    <w:rsid w:val="00316D89"/>
    <w:rsid w:val="0032309C"/>
    <w:rsid w:val="003235B4"/>
    <w:rsid w:val="00323D67"/>
    <w:rsid w:val="0032635C"/>
    <w:rsid w:val="00326FDC"/>
    <w:rsid w:val="0033086C"/>
    <w:rsid w:val="003314C4"/>
    <w:rsid w:val="003318F2"/>
    <w:rsid w:val="00333DF7"/>
    <w:rsid w:val="00335D95"/>
    <w:rsid w:val="00337A3D"/>
    <w:rsid w:val="00337C67"/>
    <w:rsid w:val="00340417"/>
    <w:rsid w:val="0034104C"/>
    <w:rsid w:val="003475C1"/>
    <w:rsid w:val="00347BCF"/>
    <w:rsid w:val="00350A3F"/>
    <w:rsid w:val="00354A86"/>
    <w:rsid w:val="0036256A"/>
    <w:rsid w:val="003709C5"/>
    <w:rsid w:val="00370BB9"/>
    <w:rsid w:val="003719D3"/>
    <w:rsid w:val="00371C15"/>
    <w:rsid w:val="00383682"/>
    <w:rsid w:val="0038392A"/>
    <w:rsid w:val="00386EA9"/>
    <w:rsid w:val="00387BB0"/>
    <w:rsid w:val="00387C87"/>
    <w:rsid w:val="00394B6A"/>
    <w:rsid w:val="00396141"/>
    <w:rsid w:val="00396D98"/>
    <w:rsid w:val="003A0C91"/>
    <w:rsid w:val="003A1F8F"/>
    <w:rsid w:val="003A4749"/>
    <w:rsid w:val="003A4E99"/>
    <w:rsid w:val="003A568E"/>
    <w:rsid w:val="003A5C83"/>
    <w:rsid w:val="003A76F8"/>
    <w:rsid w:val="003B71C9"/>
    <w:rsid w:val="003C0412"/>
    <w:rsid w:val="003C340E"/>
    <w:rsid w:val="003C52A1"/>
    <w:rsid w:val="003D6E1B"/>
    <w:rsid w:val="003D705F"/>
    <w:rsid w:val="003E2431"/>
    <w:rsid w:val="003E55F5"/>
    <w:rsid w:val="003F2113"/>
    <w:rsid w:val="003F2FC4"/>
    <w:rsid w:val="003F5CCB"/>
    <w:rsid w:val="003F6C44"/>
    <w:rsid w:val="003F74B3"/>
    <w:rsid w:val="003F7747"/>
    <w:rsid w:val="003F7C4D"/>
    <w:rsid w:val="004005D0"/>
    <w:rsid w:val="004006E6"/>
    <w:rsid w:val="00400EB3"/>
    <w:rsid w:val="004053FB"/>
    <w:rsid w:val="00405542"/>
    <w:rsid w:val="004059A5"/>
    <w:rsid w:val="00406533"/>
    <w:rsid w:val="004136C9"/>
    <w:rsid w:val="00415336"/>
    <w:rsid w:val="00417598"/>
    <w:rsid w:val="00421403"/>
    <w:rsid w:val="00426E7A"/>
    <w:rsid w:val="0042706D"/>
    <w:rsid w:val="0042775F"/>
    <w:rsid w:val="004320CB"/>
    <w:rsid w:val="00444608"/>
    <w:rsid w:val="004455F7"/>
    <w:rsid w:val="0044571A"/>
    <w:rsid w:val="0045258A"/>
    <w:rsid w:val="00453E45"/>
    <w:rsid w:val="004557C5"/>
    <w:rsid w:val="0045647C"/>
    <w:rsid w:val="004607B9"/>
    <w:rsid w:val="00470818"/>
    <w:rsid w:val="004771FB"/>
    <w:rsid w:val="00477404"/>
    <w:rsid w:val="0048065E"/>
    <w:rsid w:val="00481821"/>
    <w:rsid w:val="004847DC"/>
    <w:rsid w:val="00494170"/>
    <w:rsid w:val="00497C38"/>
    <w:rsid w:val="004A6945"/>
    <w:rsid w:val="004B0330"/>
    <w:rsid w:val="004B0466"/>
    <w:rsid w:val="004B06A1"/>
    <w:rsid w:val="004B1C3E"/>
    <w:rsid w:val="004B31D6"/>
    <w:rsid w:val="004B590C"/>
    <w:rsid w:val="004B5FF3"/>
    <w:rsid w:val="004B6CF3"/>
    <w:rsid w:val="004C002F"/>
    <w:rsid w:val="004C4823"/>
    <w:rsid w:val="004C54B7"/>
    <w:rsid w:val="004C6462"/>
    <w:rsid w:val="004C75AE"/>
    <w:rsid w:val="004D032F"/>
    <w:rsid w:val="004D5F0A"/>
    <w:rsid w:val="004E0658"/>
    <w:rsid w:val="004E3D44"/>
    <w:rsid w:val="004E3D7D"/>
    <w:rsid w:val="004E7879"/>
    <w:rsid w:val="004E7CF2"/>
    <w:rsid w:val="004F27CC"/>
    <w:rsid w:val="00500714"/>
    <w:rsid w:val="00504AF2"/>
    <w:rsid w:val="005050FF"/>
    <w:rsid w:val="005068A5"/>
    <w:rsid w:val="00507082"/>
    <w:rsid w:val="00507110"/>
    <w:rsid w:val="00511EB5"/>
    <w:rsid w:val="005121C2"/>
    <w:rsid w:val="005128F6"/>
    <w:rsid w:val="00514527"/>
    <w:rsid w:val="0051631D"/>
    <w:rsid w:val="00526389"/>
    <w:rsid w:val="0052685C"/>
    <w:rsid w:val="00526D40"/>
    <w:rsid w:val="00527BC7"/>
    <w:rsid w:val="00531D29"/>
    <w:rsid w:val="00533C77"/>
    <w:rsid w:val="00534862"/>
    <w:rsid w:val="005359EF"/>
    <w:rsid w:val="005373B4"/>
    <w:rsid w:val="00543248"/>
    <w:rsid w:val="00547B90"/>
    <w:rsid w:val="00550065"/>
    <w:rsid w:val="00552B14"/>
    <w:rsid w:val="00555612"/>
    <w:rsid w:val="00556F2A"/>
    <w:rsid w:val="00557C2E"/>
    <w:rsid w:val="00560534"/>
    <w:rsid w:val="005611A9"/>
    <w:rsid w:val="00564944"/>
    <w:rsid w:val="0056514F"/>
    <w:rsid w:val="00566039"/>
    <w:rsid w:val="00571809"/>
    <w:rsid w:val="00573FFA"/>
    <w:rsid w:val="005761A4"/>
    <w:rsid w:val="0057623A"/>
    <w:rsid w:val="005838A6"/>
    <w:rsid w:val="00584794"/>
    <w:rsid w:val="0059292F"/>
    <w:rsid w:val="00594106"/>
    <w:rsid w:val="00597771"/>
    <w:rsid w:val="005A018A"/>
    <w:rsid w:val="005A42D8"/>
    <w:rsid w:val="005A452D"/>
    <w:rsid w:val="005A6F30"/>
    <w:rsid w:val="005B0E53"/>
    <w:rsid w:val="005B13EB"/>
    <w:rsid w:val="005B3092"/>
    <w:rsid w:val="005B5016"/>
    <w:rsid w:val="005B5091"/>
    <w:rsid w:val="005B7D44"/>
    <w:rsid w:val="005C4778"/>
    <w:rsid w:val="005C58E3"/>
    <w:rsid w:val="005C7727"/>
    <w:rsid w:val="005D0E99"/>
    <w:rsid w:val="005D5255"/>
    <w:rsid w:val="005E20CA"/>
    <w:rsid w:val="005E32DB"/>
    <w:rsid w:val="005E6785"/>
    <w:rsid w:val="005F235B"/>
    <w:rsid w:val="005F4B11"/>
    <w:rsid w:val="0060338A"/>
    <w:rsid w:val="00604C77"/>
    <w:rsid w:val="0060655C"/>
    <w:rsid w:val="006072D8"/>
    <w:rsid w:val="006075BF"/>
    <w:rsid w:val="006078AC"/>
    <w:rsid w:val="00610A41"/>
    <w:rsid w:val="00612857"/>
    <w:rsid w:val="00613887"/>
    <w:rsid w:val="006168A8"/>
    <w:rsid w:val="0061784E"/>
    <w:rsid w:val="00621120"/>
    <w:rsid w:val="00621562"/>
    <w:rsid w:val="00621BD8"/>
    <w:rsid w:val="00621C9C"/>
    <w:rsid w:val="006323FB"/>
    <w:rsid w:val="00633840"/>
    <w:rsid w:val="00636BD7"/>
    <w:rsid w:val="00636E02"/>
    <w:rsid w:val="00636ED6"/>
    <w:rsid w:val="006417B9"/>
    <w:rsid w:val="0064190A"/>
    <w:rsid w:val="00642055"/>
    <w:rsid w:val="006443D0"/>
    <w:rsid w:val="00645475"/>
    <w:rsid w:val="006462A0"/>
    <w:rsid w:val="00652AF3"/>
    <w:rsid w:val="00660F64"/>
    <w:rsid w:val="0066108F"/>
    <w:rsid w:val="006628A6"/>
    <w:rsid w:val="00663A32"/>
    <w:rsid w:val="00663AF6"/>
    <w:rsid w:val="00666FA5"/>
    <w:rsid w:val="0066742C"/>
    <w:rsid w:val="00671764"/>
    <w:rsid w:val="00674F51"/>
    <w:rsid w:val="00680561"/>
    <w:rsid w:val="00681040"/>
    <w:rsid w:val="006855CF"/>
    <w:rsid w:val="006870DD"/>
    <w:rsid w:val="006873AE"/>
    <w:rsid w:val="0069137F"/>
    <w:rsid w:val="00691D9C"/>
    <w:rsid w:val="00692397"/>
    <w:rsid w:val="006959FF"/>
    <w:rsid w:val="006A1936"/>
    <w:rsid w:val="006A47BD"/>
    <w:rsid w:val="006A4C65"/>
    <w:rsid w:val="006B4DF2"/>
    <w:rsid w:val="006C1132"/>
    <w:rsid w:val="006C29BE"/>
    <w:rsid w:val="006C676F"/>
    <w:rsid w:val="006D4FDF"/>
    <w:rsid w:val="006D6DDD"/>
    <w:rsid w:val="006E076E"/>
    <w:rsid w:val="006E1138"/>
    <w:rsid w:val="006E4718"/>
    <w:rsid w:val="006F13D5"/>
    <w:rsid w:val="006F1B5C"/>
    <w:rsid w:val="006F4F00"/>
    <w:rsid w:val="006F6FF3"/>
    <w:rsid w:val="007011BB"/>
    <w:rsid w:val="00701532"/>
    <w:rsid w:val="00706C97"/>
    <w:rsid w:val="00707547"/>
    <w:rsid w:val="007113A5"/>
    <w:rsid w:val="00711449"/>
    <w:rsid w:val="00711676"/>
    <w:rsid w:val="00712496"/>
    <w:rsid w:val="007149AC"/>
    <w:rsid w:val="00715C03"/>
    <w:rsid w:val="007177DA"/>
    <w:rsid w:val="007212E0"/>
    <w:rsid w:val="0072326F"/>
    <w:rsid w:val="00732750"/>
    <w:rsid w:val="00734CE1"/>
    <w:rsid w:val="0074213A"/>
    <w:rsid w:val="0074260F"/>
    <w:rsid w:val="00742E22"/>
    <w:rsid w:val="00747A23"/>
    <w:rsid w:val="00753D81"/>
    <w:rsid w:val="00760751"/>
    <w:rsid w:val="00762202"/>
    <w:rsid w:val="00762C75"/>
    <w:rsid w:val="00764082"/>
    <w:rsid w:val="00764CC6"/>
    <w:rsid w:val="00766D0D"/>
    <w:rsid w:val="007774C0"/>
    <w:rsid w:val="007806B7"/>
    <w:rsid w:val="007828E7"/>
    <w:rsid w:val="0078610A"/>
    <w:rsid w:val="007921F8"/>
    <w:rsid w:val="007A014D"/>
    <w:rsid w:val="007A36C7"/>
    <w:rsid w:val="007A6230"/>
    <w:rsid w:val="007A63AB"/>
    <w:rsid w:val="007A72EF"/>
    <w:rsid w:val="007B340F"/>
    <w:rsid w:val="007B7A8F"/>
    <w:rsid w:val="007C2885"/>
    <w:rsid w:val="007C2CD9"/>
    <w:rsid w:val="007D04AA"/>
    <w:rsid w:val="007D7DA2"/>
    <w:rsid w:val="007F12AB"/>
    <w:rsid w:val="007F5778"/>
    <w:rsid w:val="007F6E57"/>
    <w:rsid w:val="007F7DAE"/>
    <w:rsid w:val="00800F4E"/>
    <w:rsid w:val="00800FCC"/>
    <w:rsid w:val="008010CC"/>
    <w:rsid w:val="0080291B"/>
    <w:rsid w:val="00806117"/>
    <w:rsid w:val="008067B2"/>
    <w:rsid w:val="008101EE"/>
    <w:rsid w:val="00814525"/>
    <w:rsid w:val="0081560E"/>
    <w:rsid w:val="00817FA6"/>
    <w:rsid w:val="00825902"/>
    <w:rsid w:val="00833699"/>
    <w:rsid w:val="008365FC"/>
    <w:rsid w:val="0084042E"/>
    <w:rsid w:val="00844DB8"/>
    <w:rsid w:val="00846A75"/>
    <w:rsid w:val="00860105"/>
    <w:rsid w:val="00860F5C"/>
    <w:rsid w:val="0086577D"/>
    <w:rsid w:val="00867C47"/>
    <w:rsid w:val="00872E1A"/>
    <w:rsid w:val="00874E5A"/>
    <w:rsid w:val="008776C1"/>
    <w:rsid w:val="00884C12"/>
    <w:rsid w:val="00886B36"/>
    <w:rsid w:val="00890413"/>
    <w:rsid w:val="008938DC"/>
    <w:rsid w:val="00897F1F"/>
    <w:rsid w:val="008A0481"/>
    <w:rsid w:val="008A2CBD"/>
    <w:rsid w:val="008A4967"/>
    <w:rsid w:val="008A5FDF"/>
    <w:rsid w:val="008A65AB"/>
    <w:rsid w:val="008A6E56"/>
    <w:rsid w:val="008A79AD"/>
    <w:rsid w:val="008B255E"/>
    <w:rsid w:val="008B4167"/>
    <w:rsid w:val="008B4242"/>
    <w:rsid w:val="008B4F4E"/>
    <w:rsid w:val="008B5372"/>
    <w:rsid w:val="008B59FC"/>
    <w:rsid w:val="008B7406"/>
    <w:rsid w:val="008B7856"/>
    <w:rsid w:val="008C275A"/>
    <w:rsid w:val="008C3AE7"/>
    <w:rsid w:val="008C4BE4"/>
    <w:rsid w:val="008C7713"/>
    <w:rsid w:val="008E10B8"/>
    <w:rsid w:val="008E3AC1"/>
    <w:rsid w:val="008E485B"/>
    <w:rsid w:val="008F540D"/>
    <w:rsid w:val="008F5416"/>
    <w:rsid w:val="008F5FF3"/>
    <w:rsid w:val="008F6F01"/>
    <w:rsid w:val="008F78D4"/>
    <w:rsid w:val="00906CA6"/>
    <w:rsid w:val="00907519"/>
    <w:rsid w:val="00912FD8"/>
    <w:rsid w:val="00913699"/>
    <w:rsid w:val="00916A04"/>
    <w:rsid w:val="00922E35"/>
    <w:rsid w:val="00922E57"/>
    <w:rsid w:val="00926451"/>
    <w:rsid w:val="00931DA5"/>
    <w:rsid w:val="009323D3"/>
    <w:rsid w:val="009374BD"/>
    <w:rsid w:val="00942BBF"/>
    <w:rsid w:val="009475F0"/>
    <w:rsid w:val="00947719"/>
    <w:rsid w:val="00950A61"/>
    <w:rsid w:val="009544CC"/>
    <w:rsid w:val="00955D7F"/>
    <w:rsid w:val="009579F6"/>
    <w:rsid w:val="00960B02"/>
    <w:rsid w:val="009651BE"/>
    <w:rsid w:val="00966CB9"/>
    <w:rsid w:val="00966E01"/>
    <w:rsid w:val="00975823"/>
    <w:rsid w:val="00982E1B"/>
    <w:rsid w:val="00985DDB"/>
    <w:rsid w:val="00986ABB"/>
    <w:rsid w:val="00987F37"/>
    <w:rsid w:val="00990C97"/>
    <w:rsid w:val="00990E1F"/>
    <w:rsid w:val="0099205B"/>
    <w:rsid w:val="00992377"/>
    <w:rsid w:val="00994487"/>
    <w:rsid w:val="009A0EFC"/>
    <w:rsid w:val="009A2F0E"/>
    <w:rsid w:val="009A7866"/>
    <w:rsid w:val="009A78E4"/>
    <w:rsid w:val="009B3647"/>
    <w:rsid w:val="009B74AB"/>
    <w:rsid w:val="009B767A"/>
    <w:rsid w:val="009C2A88"/>
    <w:rsid w:val="009D3C5F"/>
    <w:rsid w:val="009D71D1"/>
    <w:rsid w:val="009E1222"/>
    <w:rsid w:val="009E1FC4"/>
    <w:rsid w:val="009E3208"/>
    <w:rsid w:val="009E386A"/>
    <w:rsid w:val="009F137B"/>
    <w:rsid w:val="009F1659"/>
    <w:rsid w:val="009F4AFA"/>
    <w:rsid w:val="00A01AA9"/>
    <w:rsid w:val="00A0541E"/>
    <w:rsid w:val="00A06057"/>
    <w:rsid w:val="00A119EB"/>
    <w:rsid w:val="00A11A91"/>
    <w:rsid w:val="00A14291"/>
    <w:rsid w:val="00A17B14"/>
    <w:rsid w:val="00A20849"/>
    <w:rsid w:val="00A21464"/>
    <w:rsid w:val="00A26CB5"/>
    <w:rsid w:val="00A33492"/>
    <w:rsid w:val="00A34DBC"/>
    <w:rsid w:val="00A3691C"/>
    <w:rsid w:val="00A407CB"/>
    <w:rsid w:val="00A43BD6"/>
    <w:rsid w:val="00A45C30"/>
    <w:rsid w:val="00A519DA"/>
    <w:rsid w:val="00A55F46"/>
    <w:rsid w:val="00A56A4F"/>
    <w:rsid w:val="00A74038"/>
    <w:rsid w:val="00A75C2B"/>
    <w:rsid w:val="00A857A4"/>
    <w:rsid w:val="00A87352"/>
    <w:rsid w:val="00A87B7A"/>
    <w:rsid w:val="00A87CB5"/>
    <w:rsid w:val="00A907C2"/>
    <w:rsid w:val="00A91027"/>
    <w:rsid w:val="00A92270"/>
    <w:rsid w:val="00A936FE"/>
    <w:rsid w:val="00A9526C"/>
    <w:rsid w:val="00A968CF"/>
    <w:rsid w:val="00A968D0"/>
    <w:rsid w:val="00A96BBD"/>
    <w:rsid w:val="00AA4362"/>
    <w:rsid w:val="00AA7CDF"/>
    <w:rsid w:val="00AB2312"/>
    <w:rsid w:val="00AC3E36"/>
    <w:rsid w:val="00AC7B63"/>
    <w:rsid w:val="00AC7E18"/>
    <w:rsid w:val="00AD0955"/>
    <w:rsid w:val="00AD2014"/>
    <w:rsid w:val="00AD22AF"/>
    <w:rsid w:val="00AD26C1"/>
    <w:rsid w:val="00AD35A6"/>
    <w:rsid w:val="00AE0B72"/>
    <w:rsid w:val="00AE19F6"/>
    <w:rsid w:val="00AE4293"/>
    <w:rsid w:val="00AE5D98"/>
    <w:rsid w:val="00AE6871"/>
    <w:rsid w:val="00AE7C73"/>
    <w:rsid w:val="00AF149F"/>
    <w:rsid w:val="00AF40C7"/>
    <w:rsid w:val="00B0607B"/>
    <w:rsid w:val="00B11FFE"/>
    <w:rsid w:val="00B12C1B"/>
    <w:rsid w:val="00B158A1"/>
    <w:rsid w:val="00B204E5"/>
    <w:rsid w:val="00B209FE"/>
    <w:rsid w:val="00B27F21"/>
    <w:rsid w:val="00B3319D"/>
    <w:rsid w:val="00B34E1B"/>
    <w:rsid w:val="00B3553C"/>
    <w:rsid w:val="00B360FC"/>
    <w:rsid w:val="00B42662"/>
    <w:rsid w:val="00B44843"/>
    <w:rsid w:val="00B458D5"/>
    <w:rsid w:val="00B45D6A"/>
    <w:rsid w:val="00B47288"/>
    <w:rsid w:val="00B5091D"/>
    <w:rsid w:val="00B51B90"/>
    <w:rsid w:val="00B522EA"/>
    <w:rsid w:val="00B63D91"/>
    <w:rsid w:val="00B64AF9"/>
    <w:rsid w:val="00B64E93"/>
    <w:rsid w:val="00B669ED"/>
    <w:rsid w:val="00B72224"/>
    <w:rsid w:val="00B80A66"/>
    <w:rsid w:val="00B80FDF"/>
    <w:rsid w:val="00B869C1"/>
    <w:rsid w:val="00B90FB0"/>
    <w:rsid w:val="00B974EB"/>
    <w:rsid w:val="00B978FC"/>
    <w:rsid w:val="00BA0943"/>
    <w:rsid w:val="00BA0FAD"/>
    <w:rsid w:val="00BA467F"/>
    <w:rsid w:val="00BA6CD5"/>
    <w:rsid w:val="00BB278C"/>
    <w:rsid w:val="00BB2CAE"/>
    <w:rsid w:val="00BC1093"/>
    <w:rsid w:val="00BC575D"/>
    <w:rsid w:val="00BC6303"/>
    <w:rsid w:val="00BC75C0"/>
    <w:rsid w:val="00BD3C30"/>
    <w:rsid w:val="00BD6434"/>
    <w:rsid w:val="00BE1BAD"/>
    <w:rsid w:val="00BE2D8B"/>
    <w:rsid w:val="00BF07B5"/>
    <w:rsid w:val="00BF3C38"/>
    <w:rsid w:val="00BF4B29"/>
    <w:rsid w:val="00BF6026"/>
    <w:rsid w:val="00BF6671"/>
    <w:rsid w:val="00BF6C3D"/>
    <w:rsid w:val="00BF76EB"/>
    <w:rsid w:val="00C01E49"/>
    <w:rsid w:val="00C027CE"/>
    <w:rsid w:val="00C038A3"/>
    <w:rsid w:val="00C0495D"/>
    <w:rsid w:val="00C141D6"/>
    <w:rsid w:val="00C14492"/>
    <w:rsid w:val="00C20079"/>
    <w:rsid w:val="00C22FC1"/>
    <w:rsid w:val="00C249A4"/>
    <w:rsid w:val="00C25FD5"/>
    <w:rsid w:val="00C26457"/>
    <w:rsid w:val="00C317CE"/>
    <w:rsid w:val="00C41097"/>
    <w:rsid w:val="00C418FB"/>
    <w:rsid w:val="00C41EF1"/>
    <w:rsid w:val="00C43E6E"/>
    <w:rsid w:val="00C44B79"/>
    <w:rsid w:val="00C46999"/>
    <w:rsid w:val="00C51F0A"/>
    <w:rsid w:val="00C66E71"/>
    <w:rsid w:val="00C67FB8"/>
    <w:rsid w:val="00C71A2B"/>
    <w:rsid w:val="00C76E8C"/>
    <w:rsid w:val="00C813A0"/>
    <w:rsid w:val="00C82199"/>
    <w:rsid w:val="00C82BCF"/>
    <w:rsid w:val="00C86CAC"/>
    <w:rsid w:val="00C87BAF"/>
    <w:rsid w:val="00C92CB8"/>
    <w:rsid w:val="00C97391"/>
    <w:rsid w:val="00C975BC"/>
    <w:rsid w:val="00C978CB"/>
    <w:rsid w:val="00CA2776"/>
    <w:rsid w:val="00CA5D0C"/>
    <w:rsid w:val="00CB031E"/>
    <w:rsid w:val="00CB251B"/>
    <w:rsid w:val="00CB69C3"/>
    <w:rsid w:val="00CC0CDE"/>
    <w:rsid w:val="00CC18C8"/>
    <w:rsid w:val="00CC3786"/>
    <w:rsid w:val="00CC4A34"/>
    <w:rsid w:val="00CC5208"/>
    <w:rsid w:val="00CC5AEC"/>
    <w:rsid w:val="00CC6821"/>
    <w:rsid w:val="00CC743B"/>
    <w:rsid w:val="00CC7AD6"/>
    <w:rsid w:val="00CD10B1"/>
    <w:rsid w:val="00CD1545"/>
    <w:rsid w:val="00CD1ADF"/>
    <w:rsid w:val="00CD2A34"/>
    <w:rsid w:val="00CD45B3"/>
    <w:rsid w:val="00CE2FDA"/>
    <w:rsid w:val="00CF4493"/>
    <w:rsid w:val="00D013EF"/>
    <w:rsid w:val="00D030C1"/>
    <w:rsid w:val="00D05874"/>
    <w:rsid w:val="00D10D53"/>
    <w:rsid w:val="00D11142"/>
    <w:rsid w:val="00D1513F"/>
    <w:rsid w:val="00D15AB4"/>
    <w:rsid w:val="00D20DA9"/>
    <w:rsid w:val="00D31041"/>
    <w:rsid w:val="00D312B5"/>
    <w:rsid w:val="00D328DB"/>
    <w:rsid w:val="00D32E82"/>
    <w:rsid w:val="00D32FEC"/>
    <w:rsid w:val="00D348D6"/>
    <w:rsid w:val="00D411E4"/>
    <w:rsid w:val="00D45CBD"/>
    <w:rsid w:val="00D52A12"/>
    <w:rsid w:val="00D56720"/>
    <w:rsid w:val="00D608AB"/>
    <w:rsid w:val="00D6219F"/>
    <w:rsid w:val="00D62367"/>
    <w:rsid w:val="00D65799"/>
    <w:rsid w:val="00D76681"/>
    <w:rsid w:val="00D80796"/>
    <w:rsid w:val="00DA09B3"/>
    <w:rsid w:val="00DA0C68"/>
    <w:rsid w:val="00DA36F7"/>
    <w:rsid w:val="00DA51D8"/>
    <w:rsid w:val="00DB1686"/>
    <w:rsid w:val="00DB37E3"/>
    <w:rsid w:val="00DB39E4"/>
    <w:rsid w:val="00DB41F6"/>
    <w:rsid w:val="00DB47BC"/>
    <w:rsid w:val="00DB4F4A"/>
    <w:rsid w:val="00DB6247"/>
    <w:rsid w:val="00DC0A21"/>
    <w:rsid w:val="00DC0CC4"/>
    <w:rsid w:val="00DC0E64"/>
    <w:rsid w:val="00DC5D09"/>
    <w:rsid w:val="00DD377D"/>
    <w:rsid w:val="00DE087B"/>
    <w:rsid w:val="00DE187F"/>
    <w:rsid w:val="00DE74BD"/>
    <w:rsid w:val="00DF2E9A"/>
    <w:rsid w:val="00E01A95"/>
    <w:rsid w:val="00E04274"/>
    <w:rsid w:val="00E05653"/>
    <w:rsid w:val="00E10351"/>
    <w:rsid w:val="00E11E85"/>
    <w:rsid w:val="00E1271D"/>
    <w:rsid w:val="00E16693"/>
    <w:rsid w:val="00E2219F"/>
    <w:rsid w:val="00E26A1E"/>
    <w:rsid w:val="00E304AA"/>
    <w:rsid w:val="00E33335"/>
    <w:rsid w:val="00E34CE3"/>
    <w:rsid w:val="00E35056"/>
    <w:rsid w:val="00E35CAC"/>
    <w:rsid w:val="00E37387"/>
    <w:rsid w:val="00E40E06"/>
    <w:rsid w:val="00E44623"/>
    <w:rsid w:val="00E47816"/>
    <w:rsid w:val="00E56BC7"/>
    <w:rsid w:val="00E63CB8"/>
    <w:rsid w:val="00E64329"/>
    <w:rsid w:val="00E648D0"/>
    <w:rsid w:val="00E7267F"/>
    <w:rsid w:val="00E77148"/>
    <w:rsid w:val="00E80384"/>
    <w:rsid w:val="00E83BFB"/>
    <w:rsid w:val="00E8449D"/>
    <w:rsid w:val="00E91116"/>
    <w:rsid w:val="00E913FA"/>
    <w:rsid w:val="00E91529"/>
    <w:rsid w:val="00E917BD"/>
    <w:rsid w:val="00E9739E"/>
    <w:rsid w:val="00E976AA"/>
    <w:rsid w:val="00EA2A94"/>
    <w:rsid w:val="00EA5314"/>
    <w:rsid w:val="00EA548A"/>
    <w:rsid w:val="00EA5667"/>
    <w:rsid w:val="00EA7A03"/>
    <w:rsid w:val="00EB1AF0"/>
    <w:rsid w:val="00EB30A8"/>
    <w:rsid w:val="00EB5178"/>
    <w:rsid w:val="00EB68DF"/>
    <w:rsid w:val="00EB71D6"/>
    <w:rsid w:val="00EC12D3"/>
    <w:rsid w:val="00EC4ED7"/>
    <w:rsid w:val="00EC592D"/>
    <w:rsid w:val="00EC6579"/>
    <w:rsid w:val="00ED039C"/>
    <w:rsid w:val="00ED0A92"/>
    <w:rsid w:val="00ED11A8"/>
    <w:rsid w:val="00ED7598"/>
    <w:rsid w:val="00EE2EA1"/>
    <w:rsid w:val="00EE376B"/>
    <w:rsid w:val="00EE38A9"/>
    <w:rsid w:val="00EE38DF"/>
    <w:rsid w:val="00EE3982"/>
    <w:rsid w:val="00EE78A8"/>
    <w:rsid w:val="00EF171B"/>
    <w:rsid w:val="00EF2676"/>
    <w:rsid w:val="00EF2D02"/>
    <w:rsid w:val="00EF6495"/>
    <w:rsid w:val="00EF669A"/>
    <w:rsid w:val="00F0532C"/>
    <w:rsid w:val="00F06C04"/>
    <w:rsid w:val="00F10D27"/>
    <w:rsid w:val="00F14DFB"/>
    <w:rsid w:val="00F209D2"/>
    <w:rsid w:val="00F228AD"/>
    <w:rsid w:val="00F258B7"/>
    <w:rsid w:val="00F26E22"/>
    <w:rsid w:val="00F27EB3"/>
    <w:rsid w:val="00F345A4"/>
    <w:rsid w:val="00F34BD6"/>
    <w:rsid w:val="00F34CCA"/>
    <w:rsid w:val="00F433FA"/>
    <w:rsid w:val="00F50793"/>
    <w:rsid w:val="00F53339"/>
    <w:rsid w:val="00F5377C"/>
    <w:rsid w:val="00F60876"/>
    <w:rsid w:val="00F63B73"/>
    <w:rsid w:val="00F67E1E"/>
    <w:rsid w:val="00F72173"/>
    <w:rsid w:val="00F7424B"/>
    <w:rsid w:val="00F76F29"/>
    <w:rsid w:val="00F83517"/>
    <w:rsid w:val="00F864BE"/>
    <w:rsid w:val="00F86E5F"/>
    <w:rsid w:val="00F90255"/>
    <w:rsid w:val="00F90489"/>
    <w:rsid w:val="00F92721"/>
    <w:rsid w:val="00FA0B69"/>
    <w:rsid w:val="00FA3FEC"/>
    <w:rsid w:val="00FA5502"/>
    <w:rsid w:val="00FA7F9E"/>
    <w:rsid w:val="00FB3D2A"/>
    <w:rsid w:val="00FB6874"/>
    <w:rsid w:val="00FC4E1C"/>
    <w:rsid w:val="00FC546A"/>
    <w:rsid w:val="00FC5708"/>
    <w:rsid w:val="00FD1D48"/>
    <w:rsid w:val="00FD54AC"/>
    <w:rsid w:val="00FD5D23"/>
    <w:rsid w:val="00FD7F5E"/>
    <w:rsid w:val="00FE5183"/>
    <w:rsid w:val="00FE5A16"/>
    <w:rsid w:val="00FF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06"/>
    <w:pPr>
      <w:widowControl w:val="0"/>
      <w:overflowPunct w:val="0"/>
      <w:adjustRightInd w:val="0"/>
      <w:jc w:val="both"/>
    </w:pPr>
    <w:rPr>
      <w:rFonts w:ascii="Century" w:eastAsia="ＭＳ 明朝" w:hAnsi="Century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1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1D6"/>
    <w:rPr>
      <w:rFonts w:ascii="Century" w:eastAsia="ＭＳ 明朝" w:hAnsi="Century" w:cs="ＭＳ 明朝"/>
      <w:color w:val="000000"/>
      <w:kern w:val="0"/>
      <w:szCs w:val="24"/>
    </w:rPr>
  </w:style>
  <w:style w:type="paragraph" w:styleId="a5">
    <w:name w:val="footer"/>
    <w:basedOn w:val="a"/>
    <w:link w:val="a6"/>
    <w:uiPriority w:val="99"/>
    <w:unhideWhenUsed/>
    <w:rsid w:val="004B31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1D6"/>
    <w:rPr>
      <w:rFonts w:ascii="Century" w:eastAsia="ＭＳ 明朝" w:hAnsi="Century" w:cs="ＭＳ 明朝"/>
      <w:color w:val="000000"/>
      <w:kern w:val="0"/>
      <w:szCs w:val="24"/>
    </w:rPr>
  </w:style>
  <w:style w:type="table" w:styleId="a7">
    <w:name w:val="Table Grid"/>
    <w:basedOn w:val="a1"/>
    <w:uiPriority w:val="59"/>
    <w:rsid w:val="00EE3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06"/>
    <w:pPr>
      <w:widowControl w:val="0"/>
      <w:overflowPunct w:val="0"/>
      <w:adjustRightInd w:val="0"/>
      <w:jc w:val="both"/>
    </w:pPr>
    <w:rPr>
      <w:rFonts w:ascii="Century" w:eastAsia="ＭＳ 明朝" w:hAnsi="Century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1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1D6"/>
    <w:rPr>
      <w:rFonts w:ascii="Century" w:eastAsia="ＭＳ 明朝" w:hAnsi="Century" w:cs="ＭＳ 明朝"/>
      <w:color w:val="000000"/>
      <w:kern w:val="0"/>
      <w:szCs w:val="24"/>
    </w:rPr>
  </w:style>
  <w:style w:type="paragraph" w:styleId="a5">
    <w:name w:val="footer"/>
    <w:basedOn w:val="a"/>
    <w:link w:val="a6"/>
    <w:uiPriority w:val="99"/>
    <w:unhideWhenUsed/>
    <w:rsid w:val="004B31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1D6"/>
    <w:rPr>
      <w:rFonts w:ascii="Century" w:eastAsia="ＭＳ 明朝" w:hAnsi="Century" w:cs="ＭＳ 明朝"/>
      <w:color w:val="000000"/>
      <w:kern w:val="0"/>
      <w:szCs w:val="24"/>
    </w:rPr>
  </w:style>
  <w:style w:type="table" w:styleId="a7">
    <w:name w:val="Table Grid"/>
    <w:basedOn w:val="a1"/>
    <w:uiPriority w:val="59"/>
    <w:rsid w:val="00EE3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熊本県後期高齢者医療広域連合</dc:creator>
  <cp:lastModifiedBy> </cp:lastModifiedBy>
  <cp:revision>11</cp:revision>
  <cp:lastPrinted>2018-03-06T05:08:00Z</cp:lastPrinted>
  <dcterms:created xsi:type="dcterms:W3CDTF">2018-02-14T01:11:00Z</dcterms:created>
  <dcterms:modified xsi:type="dcterms:W3CDTF">2018-03-14T05:59:00Z</dcterms:modified>
</cp:coreProperties>
</file>